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F3" w:rsidRDefault="001B5417" w:rsidP="001B5417">
      <w:pPr>
        <w:ind w:right="400"/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様式８（要綱第６条第１項第７号関係）</w:t>
      </w:r>
    </w:p>
    <w:p w:rsidR="001B5417" w:rsidRPr="00017320" w:rsidRDefault="001B5417" w:rsidP="001B5417">
      <w:pPr>
        <w:ind w:right="400"/>
        <w:jc w:val="center"/>
        <w:rPr>
          <w:b/>
          <w:sz w:val="22"/>
        </w:rPr>
      </w:pPr>
      <w:r w:rsidRPr="00017320">
        <w:rPr>
          <w:rFonts w:hint="eastAsia"/>
          <w:b/>
          <w:sz w:val="22"/>
        </w:rPr>
        <w:t>研修カリキュラム</w:t>
      </w:r>
    </w:p>
    <w:p w:rsidR="006328F3" w:rsidRDefault="006328F3" w:rsidP="006328F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F83F3C">
        <w:rPr>
          <w:rFonts w:hint="eastAsia"/>
          <w:sz w:val="20"/>
          <w:szCs w:val="20"/>
        </w:rPr>
        <w:t>通信制における</w:t>
      </w:r>
      <w:r>
        <w:rPr>
          <w:rFonts w:hint="eastAsia"/>
          <w:sz w:val="20"/>
          <w:szCs w:val="20"/>
        </w:rPr>
        <w:t>科目別課題の提出</w:t>
      </w:r>
      <w:r w:rsidR="00F83F3C">
        <w:rPr>
          <w:rFonts w:hint="eastAsia"/>
          <w:sz w:val="20"/>
          <w:szCs w:val="20"/>
        </w:rPr>
        <w:t>期限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40.5</w:t>
      </w:r>
      <w:r>
        <w:rPr>
          <w:rFonts w:hint="eastAsia"/>
          <w:sz w:val="20"/>
          <w:szCs w:val="20"/>
        </w:rPr>
        <w:t>時間）</w:t>
      </w:r>
    </w:p>
    <w:tbl>
      <w:tblPr>
        <w:tblStyle w:val="a3"/>
        <w:tblW w:w="10758" w:type="dxa"/>
        <w:tblLook w:val="04E0" w:firstRow="1" w:lastRow="1" w:firstColumn="1" w:lastColumn="0" w:noHBand="0" w:noVBand="1"/>
      </w:tblPr>
      <w:tblGrid>
        <w:gridCol w:w="1119"/>
        <w:gridCol w:w="4005"/>
        <w:gridCol w:w="1890"/>
        <w:gridCol w:w="810"/>
        <w:gridCol w:w="1125"/>
        <w:gridCol w:w="1809"/>
      </w:tblGrid>
      <w:tr w:rsidR="005A1B11" w:rsidTr="00F83F3C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B11" w:rsidRPr="006328F3" w:rsidRDefault="005A1B11" w:rsidP="006328F3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提出回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A1B11" w:rsidRPr="006328F3" w:rsidRDefault="005A1B11" w:rsidP="006328F3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科　目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提出期限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475051" w:rsidRDefault="005A1B11" w:rsidP="004C5A3F">
            <w:pPr>
              <w:jc w:val="left"/>
              <w:rPr>
                <w:sz w:val="16"/>
                <w:szCs w:val="16"/>
              </w:rPr>
            </w:pPr>
            <w:r w:rsidRPr="00475051">
              <w:rPr>
                <w:rFonts w:hint="eastAsia"/>
                <w:sz w:val="16"/>
                <w:szCs w:val="16"/>
              </w:rPr>
              <w:t>時間数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講師要件等</w:t>
            </w:r>
          </w:p>
        </w:tc>
      </w:tr>
      <w:tr w:rsidR="005A1B11" w:rsidTr="005A1B11"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第1回</w:t>
            </w:r>
          </w:p>
        </w:tc>
        <w:tc>
          <w:tcPr>
            <w:tcW w:w="4005" w:type="dxa"/>
            <w:tcBorders>
              <w:top w:val="single" w:sz="12" w:space="0" w:color="auto"/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１．職務の理解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8" w:space="0" w:color="auto"/>
              <w:tr2bl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第2回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２．介護における尊厳の保持・自立支援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D01562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柳田　洋明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D01562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社会福祉主事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第3回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４．介護・福祉サービスの理解と医療</w:t>
            </w:r>
            <w:r w:rsidR="000E5974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の連携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9803C4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793265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高橋佐知子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介護支援専門員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第4回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３．介護の基本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9803C4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441EA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山田直樹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第5回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５．介護におけるコミュニケーション技術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小松塚尚美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第6回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６．老化の理解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古谷敏子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第7回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７．認知症の理解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畠山美智子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第8回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８．障害の理解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高橋　亘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第9回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９．こころとからだのしくみと生活支援技術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B11276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A84A7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9803C4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畠山</w:t>
            </w:r>
            <w:r w:rsidR="005A1B11">
              <w:rPr>
                <w:rFonts w:asciiTheme="minorEastAsia" w:hAnsiTheme="minorEastAsia" w:hint="eastAsia"/>
                <w:sz w:val="18"/>
                <w:szCs w:val="18"/>
              </w:rPr>
              <w:t>・堀内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9803C4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看護師・</w:t>
            </w:r>
            <w:r w:rsidR="005A1B11"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5A1B11"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第10回</w:t>
            </w:r>
          </w:p>
        </w:tc>
        <w:tc>
          <w:tcPr>
            <w:tcW w:w="4005" w:type="dxa"/>
            <w:tcBorders>
              <w:bottom w:val="single" w:sz="12" w:space="0" w:color="auto"/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10．振り返り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12" w:space="0" w:color="auto"/>
              <w:tr2bl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12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C49FA" w:rsidRDefault="00EC49FA" w:rsidP="006328F3">
      <w:pPr>
        <w:rPr>
          <w:sz w:val="20"/>
          <w:szCs w:val="20"/>
        </w:rPr>
      </w:pPr>
    </w:p>
    <w:p w:rsidR="00EC49FA" w:rsidRDefault="00EC49FA" w:rsidP="00EC49F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２．研修内容（</w:t>
      </w:r>
      <w:r>
        <w:rPr>
          <w:rFonts w:hint="eastAsia"/>
          <w:sz w:val="20"/>
          <w:szCs w:val="20"/>
        </w:rPr>
        <w:t>89.5</w:t>
      </w:r>
      <w:r>
        <w:rPr>
          <w:rFonts w:hint="eastAsia"/>
          <w:sz w:val="20"/>
          <w:szCs w:val="20"/>
        </w:rPr>
        <w:t>時間）</w:t>
      </w:r>
      <w:r w:rsidR="00C04D5E">
        <w:rPr>
          <w:rFonts w:hint="eastAsia"/>
          <w:sz w:val="20"/>
          <w:szCs w:val="20"/>
        </w:rPr>
        <w:t>6</w:t>
      </w:r>
      <w:r w:rsidR="007F3483">
        <w:rPr>
          <w:rFonts w:hint="eastAsia"/>
          <w:sz w:val="20"/>
          <w:szCs w:val="20"/>
        </w:rPr>
        <w:t>時間を実習に振り分け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9"/>
        <w:gridCol w:w="6"/>
        <w:gridCol w:w="1545"/>
        <w:gridCol w:w="9"/>
        <w:gridCol w:w="6"/>
        <w:gridCol w:w="1978"/>
        <w:gridCol w:w="137"/>
        <w:gridCol w:w="9"/>
        <w:gridCol w:w="6"/>
        <w:gridCol w:w="3825"/>
        <w:gridCol w:w="15"/>
        <w:gridCol w:w="1380"/>
        <w:gridCol w:w="23"/>
        <w:gridCol w:w="7"/>
        <w:gridCol w:w="685"/>
        <w:gridCol w:w="10"/>
      </w:tblGrid>
      <w:tr w:rsidR="00EC49FA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EC49FA" w:rsidRPr="00EC49FA">
              <w:rPr>
                <w:rFonts w:hint="eastAsia"/>
                <w:sz w:val="18"/>
                <w:szCs w:val="18"/>
              </w:rPr>
              <w:t>年月日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C49FA" w:rsidRDefault="00EC49FA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9FA" w:rsidRPr="00EC49FA" w:rsidRDefault="00EC49FA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9FA" w:rsidRPr="00EC49FA" w:rsidRDefault="00E67584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C49FA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9FA" w:rsidRPr="00EC49FA" w:rsidRDefault="00964EC3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67584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584" w:rsidRDefault="0047505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100E47">
              <w:rPr>
                <w:rFonts w:hint="eastAsia"/>
                <w:sz w:val="18"/>
                <w:szCs w:val="18"/>
              </w:rPr>
              <w:t>29</w:t>
            </w:r>
            <w:r w:rsidR="00E67584">
              <w:rPr>
                <w:rFonts w:hint="eastAsia"/>
                <w:sz w:val="18"/>
                <w:szCs w:val="18"/>
              </w:rPr>
              <w:t>年</w:t>
            </w:r>
          </w:p>
          <w:p w:rsidR="00E67584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E6758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E67584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3977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開講式・オリエンテーション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281006"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．職務の理解</w:t>
            </w:r>
          </w:p>
          <w:p w:rsidR="007F3483" w:rsidRPr="00EC49FA" w:rsidRDefault="007F348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（実習を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71364D">
              <w:rPr>
                <w:rFonts w:hint="eastAsia"/>
                <w:sz w:val="18"/>
                <w:szCs w:val="18"/>
              </w:rPr>
              <w:t>時間活用し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時間講義）</w:t>
            </w:r>
          </w:p>
        </w:tc>
        <w:tc>
          <w:tcPr>
            <w:tcW w:w="3977" w:type="dxa"/>
            <w:gridSpan w:val="4"/>
            <w:tcBorders>
              <w:top w:val="single" w:sz="8" w:space="0" w:color="auto"/>
            </w:tcBorders>
          </w:tcPr>
          <w:p w:rsidR="00E67584" w:rsidRPr="0071364D" w:rsidRDefault="0071364D" w:rsidP="0071364D">
            <w:pPr>
              <w:jc w:val="left"/>
              <w:rPr>
                <w:sz w:val="18"/>
                <w:szCs w:val="18"/>
              </w:rPr>
            </w:pPr>
            <w:r w:rsidRPr="0071364D">
              <w:rPr>
                <w:rFonts w:hint="eastAsia"/>
                <w:sz w:val="18"/>
                <w:szCs w:val="18"/>
              </w:rPr>
              <w:t>①</w:t>
            </w:r>
            <w:r w:rsidR="00547879">
              <w:rPr>
                <w:rFonts w:hint="eastAsia"/>
                <w:sz w:val="18"/>
                <w:szCs w:val="18"/>
              </w:rPr>
              <w:t>介護職の仕事と働く現場の理解</w:t>
            </w:r>
          </w:p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</w:tcBorders>
            <w:vAlign w:val="center"/>
          </w:tcPr>
          <w:p w:rsidR="00B205A1" w:rsidRDefault="00D01562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平塚　利子</w:t>
            </w:r>
          </w:p>
          <w:p w:rsidR="007F3483" w:rsidRPr="00EC49FA" w:rsidRDefault="00D01562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（統括施設長</w:t>
            </w:r>
            <w:r w:rsidR="00793265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281006"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．介護における尊厳の保持・自立支援</w:t>
            </w:r>
          </w:p>
        </w:tc>
        <w:tc>
          <w:tcPr>
            <w:tcW w:w="3977" w:type="dxa"/>
            <w:gridSpan w:val="4"/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①人権と尊厳を支える介護</w:t>
            </w:r>
          </w:p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②自立に向けた介護</w:t>
            </w:r>
          </w:p>
        </w:tc>
        <w:tc>
          <w:tcPr>
            <w:tcW w:w="1418" w:type="dxa"/>
            <w:gridSpan w:val="3"/>
            <w:vAlign w:val="center"/>
          </w:tcPr>
          <w:p w:rsidR="00B205A1" w:rsidRDefault="00D01562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柳田　洋明</w:t>
            </w:r>
          </w:p>
          <w:p w:rsidR="00417810" w:rsidRPr="00B928EB" w:rsidRDefault="00D01562" w:rsidP="00B928E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（社会福祉主事</w:t>
            </w:r>
            <w:r w:rsidR="00B928EB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02" w:type="dxa"/>
            <w:gridSpan w:val="3"/>
            <w:tcBorders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．介護・福祉サービスの理解と医療との連携</w:t>
            </w:r>
          </w:p>
        </w:tc>
        <w:tc>
          <w:tcPr>
            <w:tcW w:w="3977" w:type="dxa"/>
            <w:gridSpan w:val="4"/>
            <w:tcBorders>
              <w:bottom w:val="single" w:sz="12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①介護保険制度</w:t>
            </w:r>
            <w:r w:rsidR="00547879">
              <w:rPr>
                <w:rFonts w:hint="eastAsia"/>
                <w:sz w:val="18"/>
                <w:szCs w:val="18"/>
              </w:rPr>
              <w:t>等</w:t>
            </w:r>
          </w:p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②医療との連携とリハビリテーション</w:t>
            </w:r>
          </w:p>
          <w:p w:rsidR="00E67584" w:rsidRPr="00EC49FA" w:rsidRDefault="00547879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③障害者総合支援制度と</w:t>
            </w:r>
            <w:r w:rsidR="00E67584">
              <w:rPr>
                <w:rFonts w:hint="eastAsia"/>
                <w:sz w:val="18"/>
                <w:szCs w:val="18"/>
              </w:rPr>
              <w:t>その他</w:t>
            </w:r>
            <w:r w:rsidR="00D33409">
              <w:rPr>
                <w:rFonts w:hint="eastAsia"/>
                <w:sz w:val="18"/>
                <w:szCs w:val="18"/>
              </w:rPr>
              <w:t>の</w:t>
            </w:r>
            <w:r w:rsidR="00E67584">
              <w:rPr>
                <w:rFonts w:hint="eastAsia"/>
                <w:sz w:val="18"/>
                <w:szCs w:val="18"/>
              </w:rPr>
              <w:t>制度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417810" w:rsidRDefault="00793265" w:rsidP="00B92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高橋　佐知子</w:t>
            </w:r>
          </w:p>
          <w:p w:rsidR="00B928EB" w:rsidRPr="00B928EB" w:rsidRDefault="00B928EB" w:rsidP="00B928EB">
            <w:pPr>
              <w:jc w:val="center"/>
              <w:rPr>
                <w:sz w:val="14"/>
                <w:szCs w:val="14"/>
              </w:rPr>
            </w:pPr>
            <w:r w:rsidRPr="00B928EB">
              <w:rPr>
                <w:rFonts w:hint="eastAsia"/>
                <w:sz w:val="14"/>
                <w:szCs w:val="14"/>
              </w:rPr>
              <w:t>（介護支援専門員）</w:t>
            </w:r>
          </w:p>
        </w:tc>
        <w:tc>
          <w:tcPr>
            <w:tcW w:w="7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67584" w:rsidRPr="00B928EB" w:rsidRDefault="00E67584" w:rsidP="006328F3">
            <w:pPr>
              <w:rPr>
                <w:sz w:val="18"/>
                <w:szCs w:val="18"/>
              </w:rPr>
            </w:pPr>
          </w:p>
        </w:tc>
      </w:tr>
      <w:tr w:rsidR="00964EC3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EC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964EC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964EC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Pr="00EC49FA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:rsidR="00964EC3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964EC3" w:rsidRPr="00EC49FA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．介護の基本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</w:tcBorders>
          </w:tcPr>
          <w:p w:rsidR="00964EC3" w:rsidRDefault="00EA687B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①介護職の役割、専門性と多</w:t>
            </w:r>
            <w:r w:rsidR="00964EC3">
              <w:rPr>
                <w:rFonts w:hint="eastAsia"/>
                <w:sz w:val="18"/>
                <w:szCs w:val="18"/>
              </w:rPr>
              <w:t>職種との連携</w:t>
            </w:r>
          </w:p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②介護職の職業倫理</w:t>
            </w:r>
          </w:p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③介護職における安全の確保とリスクマネジメント</w:t>
            </w:r>
          </w:p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④介護職の安全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964EC3" w:rsidRDefault="00441EA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山田　直樹</w:t>
            </w:r>
          </w:p>
          <w:p w:rsidR="00940D5C" w:rsidRPr="00EC49FA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</w:tr>
      <w:tr w:rsidR="00964EC3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964EC3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介護におけるコミュニケーション技術</w:t>
            </w:r>
          </w:p>
        </w:tc>
        <w:tc>
          <w:tcPr>
            <w:tcW w:w="3977" w:type="dxa"/>
            <w:gridSpan w:val="4"/>
            <w:tcBorders>
              <w:bottom w:val="single" w:sz="12" w:space="0" w:color="auto"/>
            </w:tcBorders>
          </w:tcPr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①介護におけるコミュニケーション</w:t>
            </w:r>
          </w:p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②介護におけるチームのコミュニケーション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964EC3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小松塚　尚美</w:t>
            </w:r>
          </w:p>
          <w:p w:rsidR="00940D5C" w:rsidRPr="00EC49FA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167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14116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16</w:t>
            </w:r>
            <w:r w:rsidR="00141167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Pr="00EC49FA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:rsidR="00141167" w:rsidRDefault="00141167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老化の理解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</w:tcBorders>
          </w:tcPr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①老化に伴うこころとからだの変化と日常</w:t>
            </w:r>
          </w:p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②高齢者と健康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141167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古谷　敏子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141167" w:rsidRDefault="00141167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認知症の理解</w:t>
            </w:r>
          </w:p>
        </w:tc>
        <w:tc>
          <w:tcPr>
            <w:tcW w:w="3977" w:type="dxa"/>
            <w:gridSpan w:val="4"/>
            <w:tcBorders>
              <w:bottom w:val="single" w:sz="12" w:space="0" w:color="auto"/>
            </w:tcBorders>
          </w:tcPr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①認知症をとり巻く状況</w:t>
            </w:r>
          </w:p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②医学的側面からみた認知症の基礎と健康管理</w:t>
            </w:r>
          </w:p>
          <w:p w:rsidR="00141167" w:rsidRPr="00D33409" w:rsidRDefault="00141167" w:rsidP="006328F3">
            <w:pPr>
              <w:rPr>
                <w:sz w:val="16"/>
                <w:szCs w:val="16"/>
              </w:rPr>
            </w:pPr>
            <w:r w:rsidRPr="00D33409">
              <w:rPr>
                <w:rFonts w:hint="eastAsia"/>
                <w:sz w:val="16"/>
                <w:szCs w:val="16"/>
              </w:rPr>
              <w:t>③認知症に伴うこころとからだ</w:t>
            </w:r>
            <w:r w:rsidR="00182731" w:rsidRPr="00D33409">
              <w:rPr>
                <w:rFonts w:hint="eastAsia"/>
                <w:sz w:val="16"/>
                <w:szCs w:val="16"/>
              </w:rPr>
              <w:t>の変化</w:t>
            </w:r>
            <w:r w:rsidR="00547879" w:rsidRPr="00D33409">
              <w:rPr>
                <w:rFonts w:hint="eastAsia"/>
                <w:sz w:val="16"/>
                <w:szCs w:val="16"/>
              </w:rPr>
              <w:t>と日常</w:t>
            </w:r>
            <w:r w:rsidR="00D33409">
              <w:rPr>
                <w:rFonts w:hint="eastAsia"/>
                <w:sz w:val="16"/>
                <w:szCs w:val="16"/>
              </w:rPr>
              <w:t>生活</w:t>
            </w:r>
          </w:p>
          <w:p w:rsidR="00141167" w:rsidRP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④家族への支援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141167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畠山　美智子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1167" w:rsidRDefault="00F04CE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実施</w:t>
            </w:r>
            <w:r w:rsidR="00141167" w:rsidRPr="00EC49FA">
              <w:rPr>
                <w:rFonts w:hint="eastAsia"/>
                <w:sz w:val="18"/>
                <w:szCs w:val="18"/>
              </w:rPr>
              <w:t>年月日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41167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167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14116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 w:rsidR="00141167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BC7FAB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障害の理解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①障害の基礎的理解</w:t>
            </w:r>
          </w:p>
          <w:p w:rsidR="00141167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②障害の医学的側面の基礎的知識</w:t>
            </w:r>
          </w:p>
          <w:p w:rsidR="00AA6D8D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③家族の心理の理解、かかわり支援の理解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1167" w:rsidRDefault="0041781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高橋　亘</w:t>
            </w:r>
          </w:p>
          <w:p w:rsidR="00417810" w:rsidRPr="00EC49FA" w:rsidRDefault="0041781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1167" w:rsidRPr="00EC49FA" w:rsidRDefault="00141167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</w:tcPr>
          <w:p w:rsidR="00141167" w:rsidRDefault="00AA6D8D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  <w:p w:rsidR="00BC7FAB" w:rsidRPr="00EC49FA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</w:tcBorders>
          </w:tcPr>
          <w:p w:rsidR="00141167" w:rsidRPr="00EC49FA" w:rsidRDefault="00AA6D8D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8" w:space="0" w:color="auto"/>
            </w:tcBorders>
          </w:tcPr>
          <w:p w:rsidR="00141167" w:rsidRPr="00EC49FA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①基本知識の学習（介護の基本的な考え方）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</w:tcBorders>
            <w:vAlign w:val="center"/>
          </w:tcPr>
          <w:p w:rsidR="00141167" w:rsidRDefault="007F348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松本　智宏</w:t>
            </w:r>
          </w:p>
          <w:p w:rsidR="00F043D1" w:rsidRPr="00EC49FA" w:rsidRDefault="007F348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（社会</w:t>
            </w:r>
            <w:r w:rsidR="00F043D1">
              <w:rPr>
                <w:rFonts w:hint="eastAsia"/>
                <w:sz w:val="18"/>
                <w:szCs w:val="18"/>
              </w:rPr>
              <w:t>福祉士）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141167" w:rsidRDefault="00AA6D8D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  <w:p w:rsidR="00BC7FAB" w:rsidRPr="00EC49FA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bottom w:val="single" w:sz="12" w:space="0" w:color="auto"/>
            </w:tcBorders>
          </w:tcPr>
          <w:p w:rsidR="00141167" w:rsidRPr="00EC49FA" w:rsidRDefault="00AA6D8D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bottom w:val="single" w:sz="12" w:space="0" w:color="auto"/>
            </w:tcBorders>
          </w:tcPr>
          <w:p w:rsidR="00141167" w:rsidRDefault="00BC7FA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AA6D8D">
              <w:rPr>
                <w:rFonts w:hint="eastAsia"/>
                <w:sz w:val="18"/>
                <w:szCs w:val="18"/>
              </w:rPr>
              <w:t>介護に関するこころのしくみの基礎的理解</w:t>
            </w:r>
          </w:p>
          <w:p w:rsidR="00AA6D8D" w:rsidRPr="00EC49FA" w:rsidRDefault="00BC7FA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AA6D8D">
              <w:rPr>
                <w:rFonts w:hint="eastAsia"/>
                <w:sz w:val="18"/>
                <w:szCs w:val="18"/>
              </w:rPr>
              <w:t>介護に関するからだのしくみと基礎的理解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141167" w:rsidRDefault="002E3499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大曽根　理賀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95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 w:rsid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F5953" w:rsidRDefault="00CF5953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F4D76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CF5953" w:rsidRPr="00EC49FA" w:rsidRDefault="00CF5953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</w:rPr>
              <w:t xml:space="preserve"> </w:t>
            </w:r>
            <w:r w:rsidRPr="00AA6D8D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F5953" w:rsidRPr="00EC49FA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④生活と支援技術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953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小松塚　尚美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 w:rsidRPr="00F043D1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5953" w:rsidRPr="00EC49FA" w:rsidRDefault="00CF5953" w:rsidP="001F4D76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CF5953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CF5953" w:rsidRPr="002650A5" w:rsidRDefault="00EE7C5A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3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6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3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 xml:space="preserve">9. </w:t>
            </w:r>
            <w:r w:rsidRPr="002650A5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⑪睡眠に関連する</w:t>
            </w:r>
            <w:r w:rsidR="00CF5953" w:rsidRPr="00CF5953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5953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坂本　薫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CF5953" w:rsidRP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 w:rsidR="00CF5953" w:rsidRP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Pr="00CF5953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>（</w:t>
            </w:r>
            <w:r w:rsidRPr="00CF5953">
              <w:rPr>
                <w:rFonts w:hint="eastAsia"/>
                <w:sz w:val="18"/>
                <w:szCs w:val="18"/>
              </w:rPr>
              <w:t>6</w:t>
            </w:r>
            <w:r w:rsidRPr="00CF5953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>
              <w:rPr>
                <w:rFonts w:hint="eastAsia"/>
                <w:sz w:val="18"/>
                <w:szCs w:val="18"/>
              </w:rPr>
              <w:t>9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 w:rsidR="00CF5953">
              <w:rPr>
                <w:rFonts w:hint="eastAsia"/>
                <w:sz w:val="18"/>
                <w:szCs w:val="18"/>
              </w:rPr>
              <w:t>12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2650A5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 xml:space="preserve">9. </w:t>
            </w:r>
            <w:r w:rsidRPr="002650A5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⑤快適な居住環境整備と介護</w:t>
            </w:r>
          </w:p>
          <w:p w:rsidR="00F043D1" w:rsidRDefault="00F043D1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3D1" w:rsidRDefault="00F043D1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坂本　薫</w:t>
            </w:r>
          </w:p>
          <w:p w:rsidR="002D6FD5" w:rsidRDefault="002D6FD5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Default="006E1B23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</w:p>
          <w:p w:rsidR="002D6FD5" w:rsidRPr="00EC49FA" w:rsidRDefault="002D6FD5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CF5953" w:rsidRPr="002650A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</w:t>
            </w:r>
            <w:r w:rsidR="00CF5953" w:rsidRPr="002650A5">
              <w:rPr>
                <w:rFonts w:hint="eastAsia"/>
                <w:sz w:val="18"/>
                <w:szCs w:val="18"/>
              </w:rPr>
              <w:t>日</w:t>
            </w:r>
          </w:p>
          <w:p w:rsidR="005B57C2" w:rsidRPr="002650A5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2650A5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2650A5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 w:rsidRPr="002650A5">
              <w:rPr>
                <w:rFonts w:hint="eastAsia"/>
                <w:sz w:val="18"/>
                <w:szCs w:val="18"/>
              </w:rPr>
              <w:t>9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 w:rsidR="00CF5953" w:rsidRPr="002650A5">
              <w:rPr>
                <w:rFonts w:hint="eastAsia"/>
                <w:sz w:val="18"/>
                <w:szCs w:val="18"/>
              </w:rPr>
              <w:t>12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2650A5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13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  <w:r w:rsidRPr="002650A5">
              <w:rPr>
                <w:rFonts w:hint="eastAsia"/>
                <w:sz w:val="18"/>
                <w:szCs w:val="18"/>
              </w:rPr>
              <w:t>～</w:t>
            </w:r>
            <w:r w:rsidRPr="002650A5">
              <w:rPr>
                <w:rFonts w:hint="eastAsia"/>
                <w:sz w:val="18"/>
                <w:szCs w:val="18"/>
              </w:rPr>
              <w:t>16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 w:rsidRPr="002650A5">
              <w:rPr>
                <w:rFonts w:hint="eastAsia"/>
                <w:sz w:val="18"/>
                <w:szCs w:val="18"/>
              </w:rPr>
              <w:t>6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⑧食事に関連する</w:t>
            </w:r>
            <w:r w:rsidR="00CF5953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BC7FAB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8258A4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堀内　宏美</w:t>
            </w:r>
          </w:p>
          <w:p w:rsidR="00F043D1" w:rsidRDefault="008258A4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</w:t>
            </w:r>
            <w:r w:rsidR="00F043D1">
              <w:rPr>
                <w:rFonts w:hint="eastAsia"/>
                <w:sz w:val="18"/>
                <w:szCs w:val="18"/>
              </w:rPr>
              <w:t>）</w:t>
            </w:r>
          </w:p>
          <w:p w:rsidR="00F043D1" w:rsidRDefault="00C04D5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茂木　健</w:t>
            </w:r>
          </w:p>
          <w:p w:rsidR="00F043D1" w:rsidRPr="00EC49FA" w:rsidRDefault="00C04D5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rPr>
          <w:trHeight w:val="675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 w:rsid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>
              <w:rPr>
                <w:rFonts w:hint="eastAsia"/>
                <w:sz w:val="18"/>
                <w:szCs w:val="18"/>
              </w:rPr>
              <w:t>9</w:t>
            </w:r>
            <w:r w:rsidR="00CF5953">
              <w:rPr>
                <w:rFonts w:hint="eastAsia"/>
                <w:sz w:val="18"/>
                <w:szCs w:val="18"/>
              </w:rPr>
              <w:t>：</w:t>
            </w:r>
            <w:r w:rsidR="00CF5953">
              <w:rPr>
                <w:rFonts w:hint="eastAsia"/>
                <w:sz w:val="18"/>
                <w:szCs w:val="18"/>
              </w:rPr>
              <w:t>00</w:t>
            </w:r>
            <w:r w:rsidR="00CF5953">
              <w:rPr>
                <w:rFonts w:hint="eastAsia"/>
                <w:sz w:val="18"/>
                <w:szCs w:val="18"/>
              </w:rPr>
              <w:t>～</w:t>
            </w:r>
            <w:r w:rsidR="00CF5953">
              <w:rPr>
                <w:rFonts w:hint="eastAsia"/>
                <w:sz w:val="18"/>
                <w:szCs w:val="18"/>
              </w:rPr>
              <w:t>12</w:t>
            </w:r>
            <w:r w:rsidR="00CF5953">
              <w:rPr>
                <w:rFonts w:hint="eastAsia"/>
                <w:sz w:val="18"/>
                <w:szCs w:val="18"/>
              </w:rPr>
              <w:t>：</w:t>
            </w:r>
            <w:r w:rsidR="00CF5953">
              <w:rPr>
                <w:rFonts w:hint="eastAsia"/>
                <w:sz w:val="18"/>
                <w:szCs w:val="18"/>
              </w:rPr>
              <w:t>00</w:t>
            </w:r>
          </w:p>
          <w:p w:rsidR="00CF5953" w:rsidRPr="00725894" w:rsidRDefault="00CF5953" w:rsidP="00CF5953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13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  <w:r w:rsidRPr="00725894">
              <w:rPr>
                <w:rFonts w:hint="eastAsia"/>
                <w:sz w:val="18"/>
                <w:szCs w:val="18"/>
              </w:rPr>
              <w:t>～</w:t>
            </w:r>
            <w:r w:rsidRPr="00725894">
              <w:rPr>
                <w:rFonts w:hint="eastAsia"/>
                <w:sz w:val="18"/>
                <w:szCs w:val="18"/>
              </w:rPr>
              <w:t>16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（</w:t>
            </w:r>
            <w:r w:rsidRPr="00725894">
              <w:rPr>
                <w:rFonts w:hint="eastAsia"/>
                <w:sz w:val="18"/>
                <w:szCs w:val="18"/>
              </w:rPr>
              <w:t>6</w:t>
            </w:r>
            <w:r w:rsidRPr="0072589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⑥整容に関する</w:t>
            </w:r>
            <w:r w:rsidR="00CF5953" w:rsidRPr="00BC7FAB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2E58B5" w:rsidRPr="00EC49FA" w:rsidRDefault="002E58B5" w:rsidP="00CF5953">
            <w:pPr>
              <w:rPr>
                <w:sz w:val="18"/>
                <w:szCs w:val="18"/>
              </w:rPr>
            </w:pPr>
            <w:r w:rsidRPr="002E58B5"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畠山　美智子</w:t>
            </w:r>
          </w:p>
          <w:p w:rsidR="0098067B" w:rsidRDefault="0098067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  <w:p w:rsidR="006E1B2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小松塚　尚美</w:t>
            </w:r>
          </w:p>
          <w:p w:rsidR="0098067B" w:rsidRPr="00EC49FA" w:rsidRDefault="0098067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rPr>
          <w:trHeight w:val="1125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CF5953" w:rsidRP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 w:rsidR="00CF5953" w:rsidRP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Pr="00CF5953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Default="00CF5953" w:rsidP="00281006">
            <w:pPr>
              <w:jc w:val="center"/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>（</w:t>
            </w:r>
            <w:r w:rsidRPr="00CF5953">
              <w:rPr>
                <w:rFonts w:hint="eastAsia"/>
                <w:sz w:val="18"/>
                <w:szCs w:val="18"/>
              </w:rPr>
              <w:t>9</w:t>
            </w:r>
            <w:r w:rsidRPr="00CF5953">
              <w:rPr>
                <w:rFonts w:hint="eastAsia"/>
                <w:sz w:val="18"/>
                <w:szCs w:val="18"/>
              </w:rPr>
              <w:t>日目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571036">
            <w:pPr>
              <w:ind w:firstLineChars="100" w:firstLine="180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9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  <w:r w:rsidRPr="00725894">
              <w:rPr>
                <w:rFonts w:hint="eastAsia"/>
                <w:sz w:val="18"/>
                <w:szCs w:val="18"/>
              </w:rPr>
              <w:t>～</w:t>
            </w:r>
            <w:r w:rsidRPr="00725894">
              <w:rPr>
                <w:rFonts w:hint="eastAsia"/>
                <w:sz w:val="18"/>
                <w:szCs w:val="18"/>
              </w:rPr>
              <w:t>12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>13</w:t>
            </w:r>
            <w:r w:rsidRPr="00BC7FAB">
              <w:rPr>
                <w:rFonts w:hint="eastAsia"/>
                <w:sz w:val="18"/>
                <w:szCs w:val="18"/>
              </w:rPr>
              <w:t>：</w:t>
            </w:r>
            <w:r w:rsidRPr="00BC7FAB">
              <w:rPr>
                <w:rFonts w:hint="eastAsia"/>
                <w:sz w:val="18"/>
                <w:szCs w:val="18"/>
              </w:rPr>
              <w:t>00</w:t>
            </w:r>
            <w:r w:rsidRPr="00BC7FAB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BC7FAB">
              <w:rPr>
                <w:rFonts w:hint="eastAsia"/>
                <w:sz w:val="18"/>
                <w:szCs w:val="18"/>
              </w:rPr>
              <w:t>：</w:t>
            </w:r>
            <w:r w:rsidRPr="00BC7FAB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 xml:space="preserve">9. </w:t>
            </w:r>
            <w:r w:rsidRPr="00725894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⑨入浴と</w:t>
            </w:r>
            <w:r w:rsidR="00CF5953" w:rsidRPr="00BC7FAB">
              <w:rPr>
                <w:rFonts w:hint="eastAsia"/>
                <w:sz w:val="18"/>
                <w:szCs w:val="18"/>
              </w:rPr>
              <w:t>清潔</w:t>
            </w:r>
            <w:r>
              <w:rPr>
                <w:rFonts w:hint="eastAsia"/>
                <w:sz w:val="18"/>
                <w:szCs w:val="18"/>
              </w:rPr>
              <w:t>保持に関する</w:t>
            </w:r>
            <w:r w:rsidR="00CF5953" w:rsidRPr="00BC7FAB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BC7FAB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C82AE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　隼人</w:t>
            </w:r>
          </w:p>
          <w:p w:rsidR="006E1B2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Pr="00524A35" w:rsidRDefault="00F4158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揚場　貴</w:t>
            </w:r>
          </w:p>
          <w:p w:rsidR="00B253A1" w:rsidRPr="00EC49FA" w:rsidRDefault="00B253A1" w:rsidP="00281006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</w:p>
          <w:p w:rsidR="00A23556" w:rsidRDefault="00A23556" w:rsidP="00CF5953">
            <w:pPr>
              <w:rPr>
                <w:sz w:val="18"/>
                <w:szCs w:val="18"/>
              </w:rPr>
            </w:pPr>
          </w:p>
          <w:p w:rsidR="00A23556" w:rsidRPr="00EC49FA" w:rsidRDefault="00A23556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CF5953" w:rsidRPr="00A43BC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18</w:t>
            </w:r>
            <w:r w:rsidR="00CF5953" w:rsidRPr="00A43BC6">
              <w:rPr>
                <w:rFonts w:hint="eastAsia"/>
                <w:sz w:val="18"/>
                <w:szCs w:val="18"/>
              </w:rPr>
              <w:t>日</w:t>
            </w:r>
          </w:p>
          <w:p w:rsidR="005B57C2" w:rsidRPr="00A43BC6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A43BC6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 w:rsidRPr="00A43BC6">
              <w:rPr>
                <w:rFonts w:hint="eastAsia"/>
                <w:sz w:val="18"/>
                <w:szCs w:val="18"/>
              </w:rPr>
              <w:t>9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  <w:r w:rsidR="00CF5953" w:rsidRPr="00A43BC6">
              <w:rPr>
                <w:rFonts w:hint="eastAsia"/>
                <w:sz w:val="18"/>
                <w:szCs w:val="18"/>
              </w:rPr>
              <w:t>～</w:t>
            </w:r>
            <w:r w:rsidR="00CF5953" w:rsidRPr="00A43BC6">
              <w:rPr>
                <w:rFonts w:hint="eastAsia"/>
                <w:sz w:val="18"/>
                <w:szCs w:val="18"/>
              </w:rPr>
              <w:t>12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13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⑦移動に関する</w:t>
            </w:r>
            <w:r w:rsidR="00CF5953" w:rsidRPr="00A43BC6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141167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C04D5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熊谷　孝太</w:t>
            </w:r>
          </w:p>
          <w:p w:rsidR="006E1B2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Pr="00524A35" w:rsidRDefault="009A756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大塚　茂樹</w:t>
            </w:r>
          </w:p>
          <w:p w:rsidR="006E1B23" w:rsidRPr="00EC49FA" w:rsidRDefault="006E1B23" w:rsidP="00281006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</w:p>
          <w:p w:rsidR="006E1B23" w:rsidRDefault="006E1B23" w:rsidP="00CF5953">
            <w:pPr>
              <w:rPr>
                <w:sz w:val="18"/>
                <w:szCs w:val="18"/>
              </w:rPr>
            </w:pPr>
          </w:p>
          <w:p w:rsidR="006E1B23" w:rsidRPr="00EC49FA" w:rsidRDefault="006E1B2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CF5953" w:rsidRPr="00A43BC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 w:rsidR="00CF5953" w:rsidRPr="00A43BC6">
              <w:rPr>
                <w:rFonts w:hint="eastAsia"/>
                <w:sz w:val="18"/>
                <w:szCs w:val="18"/>
              </w:rPr>
              <w:t>日</w:t>
            </w:r>
          </w:p>
          <w:p w:rsidR="005B57C2" w:rsidRPr="00A43BC6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A43BC6" w:rsidRDefault="002A5A8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 w:rsidRPr="00A43BC6">
              <w:rPr>
                <w:rFonts w:hint="eastAsia"/>
                <w:sz w:val="18"/>
                <w:szCs w:val="18"/>
              </w:rPr>
              <w:t>9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  <w:r w:rsidR="00CF5953" w:rsidRPr="00A43BC6">
              <w:rPr>
                <w:rFonts w:hint="eastAsia"/>
                <w:sz w:val="18"/>
                <w:szCs w:val="18"/>
              </w:rPr>
              <w:t>～</w:t>
            </w:r>
            <w:r w:rsidR="00CF5953" w:rsidRPr="00A43BC6">
              <w:rPr>
                <w:rFonts w:hint="eastAsia"/>
                <w:sz w:val="18"/>
                <w:szCs w:val="18"/>
              </w:rPr>
              <w:t>12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13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⑩排泄に</w:t>
            </w:r>
            <w:r w:rsidR="00AB390F">
              <w:rPr>
                <w:rFonts w:hint="eastAsia"/>
                <w:sz w:val="18"/>
                <w:szCs w:val="18"/>
              </w:rPr>
              <w:t>関する</w:t>
            </w:r>
            <w:r w:rsidRPr="00E72D77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C82AE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　隼人</w:t>
            </w:r>
          </w:p>
          <w:p w:rsidR="00417810" w:rsidRDefault="004E4B69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7F3483" w:rsidRPr="00524A35" w:rsidRDefault="00F4158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飯浦　裕和</w:t>
            </w:r>
          </w:p>
          <w:p w:rsidR="00B253A1" w:rsidRPr="00EC49FA" w:rsidRDefault="00B253A1" w:rsidP="00281006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F4158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rPr>
          <w:trHeight w:val="135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CF5953" w:rsidRPr="00666CB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CF5953" w:rsidRPr="00666CB4">
              <w:rPr>
                <w:rFonts w:hint="eastAsia"/>
                <w:sz w:val="18"/>
                <w:szCs w:val="18"/>
              </w:rPr>
              <w:t>日</w:t>
            </w:r>
          </w:p>
          <w:p w:rsidR="005B57C2" w:rsidRPr="00666CB4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A43BC6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CF5953" w:rsidP="00571036">
            <w:pPr>
              <w:ind w:firstLineChars="100" w:firstLine="180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9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  <w:r w:rsidRPr="00666CB4">
              <w:rPr>
                <w:rFonts w:hint="eastAsia"/>
                <w:sz w:val="18"/>
                <w:szCs w:val="18"/>
              </w:rPr>
              <w:t>～</w:t>
            </w:r>
            <w:r w:rsidRPr="00666CB4">
              <w:rPr>
                <w:rFonts w:hint="eastAsia"/>
                <w:sz w:val="18"/>
                <w:szCs w:val="18"/>
              </w:rPr>
              <w:t>12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13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  <w:r w:rsidRPr="00666CB4">
              <w:rPr>
                <w:rFonts w:hint="eastAsia"/>
                <w:sz w:val="18"/>
                <w:szCs w:val="18"/>
              </w:rPr>
              <w:t>～</w:t>
            </w:r>
            <w:r w:rsidRPr="00666CB4">
              <w:rPr>
                <w:rFonts w:hint="eastAsia"/>
                <w:sz w:val="18"/>
                <w:szCs w:val="18"/>
              </w:rPr>
              <w:t>16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</w:p>
          <w:p w:rsidR="00417810" w:rsidRPr="00A43BC6" w:rsidRDefault="00CF5953" w:rsidP="00C11244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 xml:space="preserve">9. </w:t>
            </w:r>
            <w:r w:rsidRPr="00666CB4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⑫死にゆく人に関する</w:t>
            </w:r>
            <w:r w:rsidR="00CF5953" w:rsidRPr="00666CB4">
              <w:rPr>
                <w:rFonts w:hint="eastAsia"/>
                <w:sz w:val="18"/>
                <w:szCs w:val="18"/>
              </w:rPr>
              <w:t>こころとからだのしくみと</w:t>
            </w:r>
            <w:r w:rsidR="00CF5953">
              <w:rPr>
                <w:rFonts w:hint="eastAsia"/>
                <w:sz w:val="18"/>
                <w:szCs w:val="18"/>
              </w:rPr>
              <w:t>終末期介護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3B2" w:rsidRDefault="0079326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中園　美佐子</w:t>
            </w:r>
          </w:p>
          <w:p w:rsidR="002D6FD5" w:rsidRDefault="002D6FD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93265">
              <w:rPr>
                <w:rFonts w:hint="eastAsia"/>
                <w:sz w:val="18"/>
                <w:szCs w:val="18"/>
              </w:rPr>
              <w:t>准</w:t>
            </w:r>
            <w:r>
              <w:rPr>
                <w:rFonts w:hint="eastAsia"/>
                <w:sz w:val="18"/>
                <w:szCs w:val="18"/>
              </w:rPr>
              <w:t>看護師）</w:t>
            </w:r>
          </w:p>
          <w:p w:rsidR="006E1B23" w:rsidRDefault="00AB7EF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今関　忠一</w:t>
            </w:r>
          </w:p>
          <w:p w:rsidR="002D6FD5" w:rsidRPr="00EC49FA" w:rsidRDefault="002D6FD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2D6FD5" w:rsidTr="00281006">
        <w:trPr>
          <w:trHeight w:val="90"/>
        </w:trPr>
        <w:tc>
          <w:tcPr>
            <w:tcW w:w="1076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6FD5" w:rsidRPr="00EC49FA" w:rsidRDefault="002D6FD5" w:rsidP="00017320">
            <w:pPr>
              <w:jc w:val="left"/>
              <w:rPr>
                <w:sz w:val="18"/>
                <w:szCs w:val="18"/>
              </w:rPr>
            </w:pPr>
          </w:p>
        </w:tc>
      </w:tr>
      <w:tr w:rsidR="00F04CEB" w:rsidTr="00281006">
        <w:trPr>
          <w:trHeight w:val="660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CEB" w:rsidRPr="00281006" w:rsidRDefault="00281006" w:rsidP="00CF59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実施</w:t>
            </w:r>
            <w:r w:rsidR="00F04CEB" w:rsidRPr="00281006">
              <w:rPr>
                <w:rFonts w:hint="eastAsia"/>
                <w:sz w:val="16"/>
                <w:szCs w:val="16"/>
              </w:rPr>
              <w:t>年月日</w:t>
            </w:r>
          </w:p>
          <w:p w:rsidR="00F04CEB" w:rsidRPr="00281006" w:rsidRDefault="00F04CEB" w:rsidP="00CF5953">
            <w:pPr>
              <w:rPr>
                <w:sz w:val="16"/>
                <w:szCs w:val="16"/>
              </w:rPr>
            </w:pPr>
            <w:r w:rsidRPr="00281006">
              <w:rPr>
                <w:rFonts w:hint="eastAsia"/>
                <w:sz w:val="16"/>
                <w:szCs w:val="16"/>
              </w:rPr>
              <w:t>（曜日）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F04CEB" w:rsidRPr="00EC49FA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Pr="00EC49FA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Pr="00EC49FA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6"/>
                <w:szCs w:val="16"/>
              </w:rPr>
            </w:pPr>
            <w:r w:rsidRPr="00281006">
              <w:rPr>
                <w:rFonts w:hint="eastAsia"/>
                <w:sz w:val="16"/>
                <w:szCs w:val="16"/>
              </w:rPr>
              <w:t>講師名</w:t>
            </w:r>
          </w:p>
          <w:p w:rsidR="00281006" w:rsidRPr="00281006" w:rsidRDefault="00281006" w:rsidP="00CF59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（講師要件等）</w:t>
            </w:r>
          </w:p>
        </w:tc>
        <w:tc>
          <w:tcPr>
            <w:tcW w:w="725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Pr="00EC49FA" w:rsidRDefault="0028100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F04CEB" w:rsidTr="00281006">
        <w:trPr>
          <w:trHeight w:val="838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F04CEB" w:rsidRPr="00666CB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F04CEB" w:rsidRPr="00666CB4">
              <w:rPr>
                <w:rFonts w:hint="eastAsia"/>
                <w:sz w:val="18"/>
                <w:szCs w:val="18"/>
              </w:rPr>
              <w:t>日</w:t>
            </w:r>
          </w:p>
          <w:p w:rsidR="00F04CEB" w:rsidRPr="00666CB4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F04CEB">
              <w:rPr>
                <w:rFonts w:hint="eastAsia"/>
                <w:sz w:val="18"/>
                <w:szCs w:val="18"/>
              </w:rPr>
              <w:t>）</w:t>
            </w:r>
          </w:p>
          <w:p w:rsidR="00F04CEB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 xml:space="preserve">9. </w:t>
            </w:r>
            <w:r w:rsidRPr="00CF5953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⑬生活支援技術演習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介護過程の基礎的理解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安達　友泰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</w:p>
          <w:p w:rsidR="00F04CEB" w:rsidRDefault="00F04CEB" w:rsidP="00CF5953">
            <w:pPr>
              <w:rPr>
                <w:sz w:val="18"/>
                <w:szCs w:val="18"/>
              </w:rPr>
            </w:pPr>
          </w:p>
        </w:tc>
      </w:tr>
      <w:tr w:rsidR="00F04CEB" w:rsidTr="00281006">
        <w:trPr>
          <w:trHeight w:val="795"/>
        </w:trPr>
        <w:tc>
          <w:tcPr>
            <w:tcW w:w="11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5B5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Pr="00CF5953" w:rsidRDefault="00F04CEB" w:rsidP="00CF5953">
            <w:pPr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 xml:space="preserve">9. </w:t>
            </w:r>
            <w:r w:rsidRPr="00CF5953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B50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⑬生活支援技術演習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総合生活支援技術演習（事例による展開）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髙橋　亘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690"/>
        </w:trPr>
        <w:tc>
          <w:tcPr>
            <w:tcW w:w="11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46DF0" w:rsidRDefault="009E385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C46DF0">
              <w:rPr>
                <w:rFonts w:hint="eastAsia"/>
                <w:sz w:val="18"/>
                <w:szCs w:val="18"/>
              </w:rPr>
              <w:t>月</w:t>
            </w:r>
            <w:r w:rsidR="00145E5F">
              <w:rPr>
                <w:rFonts w:hint="eastAsia"/>
                <w:sz w:val="18"/>
                <w:szCs w:val="18"/>
              </w:rPr>
              <w:t>23</w:t>
            </w:r>
            <w:r w:rsidR="00C46DF0">
              <w:rPr>
                <w:rFonts w:hint="eastAsia"/>
                <w:sz w:val="18"/>
                <w:szCs w:val="18"/>
              </w:rPr>
              <w:t>日</w:t>
            </w:r>
          </w:p>
          <w:p w:rsidR="00C46DF0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C46DF0">
              <w:rPr>
                <w:rFonts w:hint="eastAsia"/>
                <w:sz w:val="18"/>
                <w:szCs w:val="18"/>
              </w:rPr>
              <w:t>）</w:t>
            </w:r>
          </w:p>
          <w:p w:rsidR="00C46DF0" w:rsidRDefault="00C46DF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C04D5E"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04D5E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AF1D06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 w:rsidR="00C46DF0">
              <w:rPr>
                <w:rFonts w:hint="eastAsia"/>
                <w:sz w:val="18"/>
                <w:szCs w:val="18"/>
              </w:rPr>
              <w:t>振り返り</w:t>
            </w:r>
          </w:p>
          <w:p w:rsidR="00C04D5E" w:rsidRDefault="00C04D5E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（１時間実習に振り分け）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①振り返り</w:t>
            </w:r>
          </w:p>
        </w:tc>
        <w:tc>
          <w:tcPr>
            <w:tcW w:w="14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安達　友泰</w:t>
            </w:r>
          </w:p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345"/>
        </w:trPr>
        <w:tc>
          <w:tcPr>
            <w:tcW w:w="1125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04D5E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C46DF0">
              <w:rPr>
                <w:rFonts w:hint="eastAsia"/>
                <w:sz w:val="18"/>
                <w:szCs w:val="18"/>
              </w:rPr>
              <w:t>00</w:t>
            </w:r>
            <w:r w:rsidR="00C46DF0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14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C46DF0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筆記試験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15"/>
        </w:trPr>
        <w:tc>
          <w:tcPr>
            <w:tcW w:w="112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04D5E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C46DF0">
              <w:rPr>
                <w:rFonts w:hint="eastAsia"/>
                <w:sz w:val="18"/>
                <w:szCs w:val="18"/>
              </w:rPr>
              <w:t>20</w:t>
            </w:r>
            <w:r w:rsidR="00C46DF0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C46DF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修了式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765"/>
        </w:trPr>
        <w:tc>
          <w:tcPr>
            <w:tcW w:w="10760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6DF0" w:rsidRPr="00EC49FA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360"/>
        </w:trPr>
        <w:tc>
          <w:tcPr>
            <w:tcW w:w="107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DF0" w:rsidRPr="0015710F" w:rsidRDefault="0015710F" w:rsidP="00CF59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３．実習（</w:t>
            </w:r>
            <w:r w:rsidR="00F4158A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時間）</w:t>
            </w:r>
          </w:p>
        </w:tc>
      </w:tr>
      <w:tr w:rsidR="001F4D76" w:rsidRPr="00EC49FA" w:rsidTr="00281006">
        <w:trPr>
          <w:gridAfter w:val="1"/>
          <w:wAfter w:w="10" w:type="dxa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 w:rsidRPr="00EC49FA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B02EB" w:rsidRPr="00EC49FA" w:rsidTr="00281006">
        <w:trPr>
          <w:gridAfter w:val="1"/>
          <w:wAfter w:w="10" w:type="dxa"/>
          <w:trHeight w:val="730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02EB" w:rsidRDefault="00145E5F" w:rsidP="002A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EB02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16</w:t>
            </w:r>
            <w:r w:rsidR="00EB02EB">
              <w:rPr>
                <w:rFonts w:hint="eastAsia"/>
                <w:sz w:val="18"/>
                <w:szCs w:val="18"/>
              </w:rPr>
              <w:t>日</w:t>
            </w:r>
          </w:p>
          <w:p w:rsidR="002A5A8A" w:rsidRDefault="00524A35" w:rsidP="002A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2A5A8A">
              <w:rPr>
                <w:rFonts w:hint="eastAsia"/>
                <w:sz w:val="18"/>
                <w:szCs w:val="18"/>
              </w:rPr>
              <w:t>）</w:t>
            </w:r>
          </w:p>
          <w:p w:rsidR="00EB02EB" w:rsidRPr="00EC49FA" w:rsidRDefault="00EB02EB" w:rsidP="002A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（１日目）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B02EB" w:rsidRDefault="00EB02E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347D18" w:rsidRPr="00EC49FA" w:rsidRDefault="00F90482" w:rsidP="001F4D76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（</w:t>
            </w:r>
            <w:r w:rsidRPr="00725894">
              <w:rPr>
                <w:rFonts w:hint="eastAsia"/>
                <w:sz w:val="18"/>
                <w:szCs w:val="18"/>
              </w:rPr>
              <w:t>6</w:t>
            </w:r>
            <w:r w:rsidRPr="0072589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EB02EB" w:rsidRPr="00EC49FA" w:rsidRDefault="00EB02E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実習</w:t>
            </w:r>
            <w:r w:rsidR="009803C4">
              <w:rPr>
                <w:rFonts w:hint="eastAsia"/>
                <w:sz w:val="18"/>
                <w:szCs w:val="18"/>
              </w:rPr>
              <w:t>（職務の理解</w:t>
            </w:r>
            <w:r w:rsidR="009803C4">
              <w:rPr>
                <w:rFonts w:hint="eastAsia"/>
                <w:sz w:val="18"/>
                <w:szCs w:val="18"/>
              </w:rPr>
              <w:t>5</w:t>
            </w:r>
            <w:r w:rsidR="00F4158A">
              <w:rPr>
                <w:rFonts w:hint="eastAsia"/>
                <w:sz w:val="18"/>
                <w:szCs w:val="18"/>
              </w:rPr>
              <w:t>時間分・振り返り</w:t>
            </w:r>
            <w:r w:rsidR="00F4158A">
              <w:rPr>
                <w:rFonts w:hint="eastAsia"/>
                <w:sz w:val="18"/>
                <w:szCs w:val="18"/>
              </w:rPr>
              <w:t>1</w:t>
            </w:r>
            <w:r w:rsidR="00F4158A">
              <w:rPr>
                <w:rFonts w:hint="eastAsia"/>
                <w:sz w:val="18"/>
                <w:szCs w:val="18"/>
              </w:rPr>
              <w:t>時間分含む</w:t>
            </w:r>
            <w:r w:rsidR="009803C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B02EB" w:rsidRDefault="00EB02E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介護実習</w:t>
            </w:r>
          </w:p>
          <w:p w:rsidR="00347D18" w:rsidRDefault="00347D18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こほく、さくら苑、いなの里、阿見こなん</w:t>
            </w:r>
          </w:p>
          <w:p w:rsidR="00347D18" w:rsidRPr="00347D18" w:rsidRDefault="00347D18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さくら、神立病院（通所リハビリ）</w:t>
            </w:r>
            <w:r w:rsidR="00F5737E">
              <w:rPr>
                <w:rFonts w:hint="eastAsia"/>
                <w:sz w:val="18"/>
                <w:szCs w:val="18"/>
              </w:rPr>
              <w:t>、寄居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B02EB" w:rsidRPr="00EC49FA" w:rsidRDefault="00347D18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各施設の実習担当者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02EB" w:rsidRPr="00EC49FA" w:rsidRDefault="00EB02EB" w:rsidP="001F4D76">
            <w:pPr>
              <w:rPr>
                <w:sz w:val="18"/>
                <w:szCs w:val="18"/>
              </w:rPr>
            </w:pPr>
          </w:p>
        </w:tc>
      </w:tr>
    </w:tbl>
    <w:p w:rsidR="001F4D76" w:rsidRDefault="001F4D76" w:rsidP="006328F3">
      <w:pPr>
        <w:rPr>
          <w:sz w:val="20"/>
          <w:szCs w:val="20"/>
        </w:rPr>
      </w:pPr>
    </w:p>
    <w:p w:rsidR="00017320" w:rsidRDefault="00017320" w:rsidP="006328F3">
      <w:pPr>
        <w:rPr>
          <w:sz w:val="20"/>
          <w:szCs w:val="20"/>
        </w:rPr>
      </w:pPr>
    </w:p>
    <w:p w:rsidR="00017320" w:rsidRPr="00017320" w:rsidRDefault="00017320" w:rsidP="006328F3">
      <w:pPr>
        <w:rPr>
          <w:sz w:val="20"/>
          <w:szCs w:val="20"/>
        </w:rPr>
      </w:pPr>
    </w:p>
    <w:sectPr w:rsidR="00017320" w:rsidRPr="00017320" w:rsidSect="006328F3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13" w:rsidRDefault="00122213" w:rsidP="006328F3">
      <w:r>
        <w:separator/>
      </w:r>
    </w:p>
  </w:endnote>
  <w:endnote w:type="continuationSeparator" w:id="0">
    <w:p w:rsidR="00122213" w:rsidRDefault="00122213" w:rsidP="0063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13" w:rsidRDefault="00122213" w:rsidP="006328F3">
      <w:r>
        <w:separator/>
      </w:r>
    </w:p>
  </w:footnote>
  <w:footnote w:type="continuationSeparator" w:id="0">
    <w:p w:rsidR="00122213" w:rsidRDefault="00122213" w:rsidP="0063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17F8"/>
    <w:multiLevelType w:val="hybridMultilevel"/>
    <w:tmpl w:val="7792815E"/>
    <w:lvl w:ilvl="0" w:tplc="9D7E7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9048F"/>
    <w:multiLevelType w:val="hybridMultilevel"/>
    <w:tmpl w:val="B50C3FD4"/>
    <w:lvl w:ilvl="0" w:tplc="CA9C6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975564"/>
    <w:multiLevelType w:val="hybridMultilevel"/>
    <w:tmpl w:val="E34EAAFA"/>
    <w:lvl w:ilvl="0" w:tplc="F00EF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060238"/>
    <w:multiLevelType w:val="hybridMultilevel"/>
    <w:tmpl w:val="B13E132C"/>
    <w:lvl w:ilvl="0" w:tplc="68A86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3"/>
    <w:rsid w:val="00017320"/>
    <w:rsid w:val="00056763"/>
    <w:rsid w:val="000B61CB"/>
    <w:rsid w:val="000E5974"/>
    <w:rsid w:val="000F458D"/>
    <w:rsid w:val="00100E47"/>
    <w:rsid w:val="00122213"/>
    <w:rsid w:val="00141167"/>
    <w:rsid w:val="001426F9"/>
    <w:rsid w:val="00145E5F"/>
    <w:rsid w:val="00153A0F"/>
    <w:rsid w:val="0015710F"/>
    <w:rsid w:val="00182731"/>
    <w:rsid w:val="001B5417"/>
    <w:rsid w:val="001E5D2C"/>
    <w:rsid w:val="001F4D76"/>
    <w:rsid w:val="0021120A"/>
    <w:rsid w:val="00235F0B"/>
    <w:rsid w:val="002650A5"/>
    <w:rsid w:val="00281006"/>
    <w:rsid w:val="00281A12"/>
    <w:rsid w:val="002A5A8A"/>
    <w:rsid w:val="002D6D35"/>
    <w:rsid w:val="002D6FD5"/>
    <w:rsid w:val="002E3499"/>
    <w:rsid w:val="002E58B5"/>
    <w:rsid w:val="002F323B"/>
    <w:rsid w:val="00347D18"/>
    <w:rsid w:val="003758F6"/>
    <w:rsid w:val="003A53BE"/>
    <w:rsid w:val="003E29B1"/>
    <w:rsid w:val="003E3881"/>
    <w:rsid w:val="00416532"/>
    <w:rsid w:val="00417810"/>
    <w:rsid w:val="00441EA1"/>
    <w:rsid w:val="004428DF"/>
    <w:rsid w:val="004430AF"/>
    <w:rsid w:val="00445DDC"/>
    <w:rsid w:val="00475051"/>
    <w:rsid w:val="004C5A3F"/>
    <w:rsid w:val="004E4B69"/>
    <w:rsid w:val="00524A35"/>
    <w:rsid w:val="00547879"/>
    <w:rsid w:val="00571036"/>
    <w:rsid w:val="00577D12"/>
    <w:rsid w:val="00594DE2"/>
    <w:rsid w:val="005A1B11"/>
    <w:rsid w:val="005B57C2"/>
    <w:rsid w:val="005D37F7"/>
    <w:rsid w:val="00625DF7"/>
    <w:rsid w:val="00627219"/>
    <w:rsid w:val="006328F3"/>
    <w:rsid w:val="00666CB4"/>
    <w:rsid w:val="006A0A9D"/>
    <w:rsid w:val="006A72B1"/>
    <w:rsid w:val="006C2FA3"/>
    <w:rsid w:val="006C64A1"/>
    <w:rsid w:val="006E1B23"/>
    <w:rsid w:val="006F0E67"/>
    <w:rsid w:val="00705BE0"/>
    <w:rsid w:val="0071364D"/>
    <w:rsid w:val="00725894"/>
    <w:rsid w:val="00734615"/>
    <w:rsid w:val="00793265"/>
    <w:rsid w:val="00794616"/>
    <w:rsid w:val="007A4B4B"/>
    <w:rsid w:val="007C2640"/>
    <w:rsid w:val="007F3483"/>
    <w:rsid w:val="008258A4"/>
    <w:rsid w:val="008270CE"/>
    <w:rsid w:val="008405AB"/>
    <w:rsid w:val="00866CB1"/>
    <w:rsid w:val="00940D5C"/>
    <w:rsid w:val="009529F9"/>
    <w:rsid w:val="00964EC3"/>
    <w:rsid w:val="009803C4"/>
    <w:rsid w:val="0098067B"/>
    <w:rsid w:val="009A756D"/>
    <w:rsid w:val="009A76B5"/>
    <w:rsid w:val="009E2547"/>
    <w:rsid w:val="009E3856"/>
    <w:rsid w:val="00A23556"/>
    <w:rsid w:val="00A43BC6"/>
    <w:rsid w:val="00A453EF"/>
    <w:rsid w:val="00A84A7F"/>
    <w:rsid w:val="00AA6D8D"/>
    <w:rsid w:val="00AB390F"/>
    <w:rsid w:val="00AB7EF3"/>
    <w:rsid w:val="00AF1D06"/>
    <w:rsid w:val="00B04632"/>
    <w:rsid w:val="00B11276"/>
    <w:rsid w:val="00B205A1"/>
    <w:rsid w:val="00B253A1"/>
    <w:rsid w:val="00B844BF"/>
    <w:rsid w:val="00B928EB"/>
    <w:rsid w:val="00BC7FAB"/>
    <w:rsid w:val="00BD3A55"/>
    <w:rsid w:val="00C04D5E"/>
    <w:rsid w:val="00C11244"/>
    <w:rsid w:val="00C46DF0"/>
    <w:rsid w:val="00C510EE"/>
    <w:rsid w:val="00C714BC"/>
    <w:rsid w:val="00C82AEE"/>
    <w:rsid w:val="00CA7D3C"/>
    <w:rsid w:val="00CB5063"/>
    <w:rsid w:val="00CE2B90"/>
    <w:rsid w:val="00CF5953"/>
    <w:rsid w:val="00D01562"/>
    <w:rsid w:val="00D20101"/>
    <w:rsid w:val="00D33409"/>
    <w:rsid w:val="00DA11DC"/>
    <w:rsid w:val="00E32D72"/>
    <w:rsid w:val="00E67584"/>
    <w:rsid w:val="00E72D77"/>
    <w:rsid w:val="00E9439D"/>
    <w:rsid w:val="00EA687B"/>
    <w:rsid w:val="00EB02EB"/>
    <w:rsid w:val="00EC49FA"/>
    <w:rsid w:val="00EE7C5A"/>
    <w:rsid w:val="00F043D1"/>
    <w:rsid w:val="00F04CEB"/>
    <w:rsid w:val="00F4158A"/>
    <w:rsid w:val="00F5737E"/>
    <w:rsid w:val="00F70953"/>
    <w:rsid w:val="00F83F3C"/>
    <w:rsid w:val="00F90482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BAA62B-CF73-4FD8-8B40-51771CFC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8F3"/>
  </w:style>
  <w:style w:type="paragraph" w:styleId="a6">
    <w:name w:val="footer"/>
    <w:basedOn w:val="a"/>
    <w:link w:val="a7"/>
    <w:uiPriority w:val="99"/>
    <w:unhideWhenUsed/>
    <w:rsid w:val="0063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8F3"/>
  </w:style>
  <w:style w:type="paragraph" w:styleId="a8">
    <w:name w:val="Balloon Text"/>
    <w:basedOn w:val="a"/>
    <w:link w:val="a9"/>
    <w:uiPriority w:val="99"/>
    <w:semiHidden/>
    <w:unhideWhenUsed/>
    <w:rsid w:val="003E2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9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8880-1A74-4376-9760-8094EA39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matsumoto</cp:lastModifiedBy>
  <cp:revision>2</cp:revision>
  <cp:lastPrinted>2016-01-08T01:25:00Z</cp:lastPrinted>
  <dcterms:created xsi:type="dcterms:W3CDTF">2017-02-27T02:25:00Z</dcterms:created>
  <dcterms:modified xsi:type="dcterms:W3CDTF">2017-02-27T02:25:00Z</dcterms:modified>
</cp:coreProperties>
</file>